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6AB1" w14:textId="77777777" w:rsidR="00E25185" w:rsidRDefault="00006A87">
      <w:r>
        <w:t>Unit 5 Vocabulary</w:t>
      </w:r>
    </w:p>
    <w:p w14:paraId="6523B674" w14:textId="77777777" w:rsidR="00006A87" w:rsidRDefault="00006A87">
      <w:r>
        <w:t>(Executive Branch)</w:t>
      </w:r>
    </w:p>
    <w:p w14:paraId="261B7C26" w14:textId="77777777" w:rsidR="00006A87" w:rsidRDefault="00006A87">
      <w:r>
        <w:t>Chapter 7 in textbook</w:t>
      </w:r>
    </w:p>
    <w:p w14:paraId="077688E3" w14:textId="77777777" w:rsidR="00006A87" w:rsidRDefault="00006A87"/>
    <w:p w14:paraId="696E2017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Electoral College</w:t>
      </w:r>
    </w:p>
    <w:p w14:paraId="40D1F1F7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25</w:t>
      </w:r>
      <w:r w:rsidRPr="00006A87">
        <w:rPr>
          <w:vertAlign w:val="superscript"/>
        </w:rPr>
        <w:t>th</w:t>
      </w:r>
      <w:r>
        <w:t xml:space="preserve"> Amendment</w:t>
      </w:r>
    </w:p>
    <w:p w14:paraId="513C61E1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Executive Order</w:t>
      </w:r>
    </w:p>
    <w:p w14:paraId="1483C3B7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Chief Executive</w:t>
      </w:r>
    </w:p>
    <w:p w14:paraId="1DF80831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Pardon</w:t>
      </w:r>
    </w:p>
    <w:p w14:paraId="4F5F08EE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Reprieve</w:t>
      </w:r>
    </w:p>
    <w:p w14:paraId="0BE67718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Amnesty</w:t>
      </w:r>
    </w:p>
    <w:p w14:paraId="23738506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Chief Diplomat</w:t>
      </w:r>
    </w:p>
    <w:p w14:paraId="21C2FE97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Commander in Chief</w:t>
      </w:r>
    </w:p>
    <w:p w14:paraId="50AD9E4D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Legislative Leader</w:t>
      </w:r>
    </w:p>
    <w:p w14:paraId="2F9ED9B3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Head of State</w:t>
      </w:r>
    </w:p>
    <w:p w14:paraId="7C1266D0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Economic Leader</w:t>
      </w:r>
    </w:p>
    <w:p w14:paraId="68FF4201" w14:textId="77777777" w:rsidR="00006A87" w:rsidRDefault="00006A87" w:rsidP="00006A87">
      <w:pPr>
        <w:pStyle w:val="ListParagraph"/>
        <w:numPr>
          <w:ilvl w:val="0"/>
          <w:numId w:val="1"/>
        </w:numPr>
      </w:pPr>
      <w:r>
        <w:t>Party Leader</w:t>
      </w:r>
    </w:p>
    <w:p w14:paraId="239417BA" w14:textId="77777777" w:rsidR="00862F61" w:rsidRDefault="00862F61" w:rsidP="00006A87">
      <w:pPr>
        <w:pStyle w:val="ListParagraph"/>
        <w:numPr>
          <w:ilvl w:val="0"/>
          <w:numId w:val="1"/>
        </w:numPr>
      </w:pPr>
      <w:r>
        <w:t>Foreign policy</w:t>
      </w:r>
    </w:p>
    <w:p w14:paraId="035EFB9D" w14:textId="77777777" w:rsidR="00862F61" w:rsidRDefault="00862F61" w:rsidP="00006A87">
      <w:pPr>
        <w:pStyle w:val="ListParagraph"/>
        <w:numPr>
          <w:ilvl w:val="0"/>
          <w:numId w:val="1"/>
        </w:numPr>
      </w:pPr>
      <w:r>
        <w:t>Treaty</w:t>
      </w:r>
    </w:p>
    <w:p w14:paraId="6DE75C9F" w14:textId="77777777" w:rsidR="00862F61" w:rsidRDefault="00862F61" w:rsidP="00006A87">
      <w:pPr>
        <w:pStyle w:val="ListParagraph"/>
        <w:numPr>
          <w:ilvl w:val="0"/>
          <w:numId w:val="1"/>
        </w:numPr>
      </w:pPr>
      <w:r>
        <w:t>Executive Agreement</w:t>
      </w:r>
    </w:p>
    <w:p w14:paraId="5FD92E81" w14:textId="77777777" w:rsidR="00862F61" w:rsidRDefault="00862F61" w:rsidP="00006A87">
      <w:pPr>
        <w:pStyle w:val="ListParagraph"/>
        <w:numPr>
          <w:ilvl w:val="0"/>
          <w:numId w:val="1"/>
        </w:numPr>
      </w:pPr>
      <w:r>
        <w:t>Cabinet</w:t>
      </w:r>
    </w:p>
    <w:p w14:paraId="29D9F6B0" w14:textId="77777777" w:rsidR="00862F61" w:rsidRDefault="00862F61" w:rsidP="00862F61">
      <w:pPr>
        <w:pStyle w:val="ListParagraph"/>
        <w:numPr>
          <w:ilvl w:val="0"/>
          <w:numId w:val="1"/>
        </w:numPr>
      </w:pPr>
      <w:r>
        <w:t>Federal Bureaucracy</w:t>
      </w:r>
    </w:p>
    <w:p w14:paraId="29D98007" w14:textId="77777777" w:rsidR="00862F61" w:rsidRDefault="00862F61" w:rsidP="00006A87">
      <w:pPr>
        <w:pStyle w:val="ListParagraph"/>
        <w:numPr>
          <w:ilvl w:val="0"/>
          <w:numId w:val="1"/>
        </w:numPr>
      </w:pPr>
      <w:r>
        <w:t>Civil Service System</w:t>
      </w:r>
    </w:p>
    <w:p w14:paraId="181147F7" w14:textId="77777777" w:rsidR="00862F61" w:rsidRDefault="00862F61" w:rsidP="00862F61">
      <w:pPr>
        <w:pStyle w:val="ListParagraph"/>
        <w:numPr>
          <w:ilvl w:val="0"/>
          <w:numId w:val="1"/>
        </w:numPr>
      </w:pPr>
      <w:r>
        <w:t>Spoils System</w:t>
      </w:r>
    </w:p>
    <w:p w14:paraId="6A0283C7" w14:textId="77777777" w:rsidR="00862F61" w:rsidRDefault="00862F61" w:rsidP="00862F61"/>
    <w:p w14:paraId="7D865A35" w14:textId="77777777" w:rsidR="00862F61" w:rsidRDefault="00862F61" w:rsidP="00862F61"/>
    <w:p w14:paraId="263F9931" w14:textId="77777777" w:rsidR="00862F61" w:rsidRDefault="00862F61" w:rsidP="00862F61"/>
    <w:p w14:paraId="70E4C30A" w14:textId="77777777" w:rsidR="00862F61" w:rsidRDefault="00862F61" w:rsidP="00862F61">
      <w:r>
        <w:t>Unit 5 Vocabulary</w:t>
      </w:r>
    </w:p>
    <w:p w14:paraId="131B5976" w14:textId="77777777" w:rsidR="00862F61" w:rsidRDefault="00862F61" w:rsidP="00862F61">
      <w:r>
        <w:t>(Executive Branch)</w:t>
      </w:r>
    </w:p>
    <w:p w14:paraId="1B43BD0A" w14:textId="77777777" w:rsidR="00862F61" w:rsidRDefault="00862F61" w:rsidP="00862F61">
      <w:r>
        <w:t>Chapter 7 in textbook</w:t>
      </w:r>
    </w:p>
    <w:p w14:paraId="10B7F2D1" w14:textId="77777777" w:rsidR="00862F61" w:rsidRDefault="00862F61" w:rsidP="00862F61"/>
    <w:p w14:paraId="7BEAE8A8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Electoral College</w:t>
      </w:r>
    </w:p>
    <w:p w14:paraId="7DEC5FBA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25</w:t>
      </w:r>
      <w:r w:rsidRPr="00006A87">
        <w:rPr>
          <w:vertAlign w:val="superscript"/>
        </w:rPr>
        <w:t>th</w:t>
      </w:r>
      <w:r>
        <w:t xml:space="preserve"> Amendment</w:t>
      </w:r>
    </w:p>
    <w:p w14:paraId="70215595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Executive Order</w:t>
      </w:r>
    </w:p>
    <w:p w14:paraId="49DD2E70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Chief Executive</w:t>
      </w:r>
    </w:p>
    <w:p w14:paraId="454B5B86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Pardon</w:t>
      </w:r>
    </w:p>
    <w:p w14:paraId="7702FF8A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Reprieve</w:t>
      </w:r>
    </w:p>
    <w:p w14:paraId="4912457F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Amnesty</w:t>
      </w:r>
    </w:p>
    <w:p w14:paraId="5D00F66C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Chief Diplomat</w:t>
      </w:r>
    </w:p>
    <w:p w14:paraId="08FA6C8C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Commander in Chief</w:t>
      </w:r>
    </w:p>
    <w:p w14:paraId="0A22EC23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Legislative Leader</w:t>
      </w:r>
    </w:p>
    <w:p w14:paraId="78C9B3CF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Head of State</w:t>
      </w:r>
    </w:p>
    <w:p w14:paraId="6D03F5C5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Economic Leader</w:t>
      </w:r>
    </w:p>
    <w:p w14:paraId="4BF88439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Party Leader</w:t>
      </w:r>
    </w:p>
    <w:p w14:paraId="17F549B7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Foreign policy</w:t>
      </w:r>
    </w:p>
    <w:p w14:paraId="38199E23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Treaty</w:t>
      </w:r>
    </w:p>
    <w:p w14:paraId="49D48872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Executive Agreement</w:t>
      </w:r>
    </w:p>
    <w:p w14:paraId="79834E2F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Cabinet</w:t>
      </w:r>
    </w:p>
    <w:p w14:paraId="3D5B59EF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Federal Bureaucracy</w:t>
      </w:r>
    </w:p>
    <w:p w14:paraId="7495FF36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Civil Service System</w:t>
      </w:r>
    </w:p>
    <w:p w14:paraId="396CAF35" w14:textId="77777777" w:rsidR="00862F61" w:rsidRDefault="00862F61" w:rsidP="00862F61">
      <w:pPr>
        <w:pStyle w:val="ListParagraph"/>
        <w:numPr>
          <w:ilvl w:val="0"/>
          <w:numId w:val="2"/>
        </w:numPr>
      </w:pPr>
      <w:r>
        <w:t>Spoils System</w:t>
      </w:r>
    </w:p>
    <w:p w14:paraId="198A5002" w14:textId="77777777" w:rsidR="00862F61" w:rsidRDefault="00862F61" w:rsidP="00862F61">
      <w:r>
        <w:lastRenderedPageBreak/>
        <w:t>Unit 5 Vocabulary</w:t>
      </w:r>
    </w:p>
    <w:p w14:paraId="6A2C28B4" w14:textId="77777777" w:rsidR="00862F61" w:rsidRDefault="00862F61" w:rsidP="00862F61">
      <w:r>
        <w:t>(Executive Branch)</w:t>
      </w:r>
    </w:p>
    <w:p w14:paraId="3B226246" w14:textId="77777777" w:rsidR="00862F61" w:rsidRDefault="00862F61" w:rsidP="00862F61">
      <w:r>
        <w:t>Chapter 7 in textbook</w:t>
      </w:r>
    </w:p>
    <w:p w14:paraId="3120EBF3" w14:textId="77777777" w:rsidR="00862F61" w:rsidRDefault="00862F61" w:rsidP="00862F61"/>
    <w:p w14:paraId="57089EEB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Electoral College</w:t>
      </w:r>
    </w:p>
    <w:p w14:paraId="00C58ED1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25</w:t>
      </w:r>
      <w:r w:rsidRPr="00006A87">
        <w:rPr>
          <w:vertAlign w:val="superscript"/>
        </w:rPr>
        <w:t>th</w:t>
      </w:r>
      <w:r>
        <w:t xml:space="preserve"> Amendment</w:t>
      </w:r>
    </w:p>
    <w:p w14:paraId="36049B8D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Executive Order</w:t>
      </w:r>
    </w:p>
    <w:p w14:paraId="69D04FD5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Chief Executive</w:t>
      </w:r>
    </w:p>
    <w:p w14:paraId="77937AFD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Pardon</w:t>
      </w:r>
    </w:p>
    <w:p w14:paraId="6FE2293A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Reprieve</w:t>
      </w:r>
    </w:p>
    <w:p w14:paraId="525496DF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Amnesty</w:t>
      </w:r>
    </w:p>
    <w:p w14:paraId="122CCC25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Chief Diplomat</w:t>
      </w:r>
    </w:p>
    <w:p w14:paraId="5BA066D4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Commander in Chief</w:t>
      </w:r>
    </w:p>
    <w:p w14:paraId="3395C67B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Legislative Leader</w:t>
      </w:r>
    </w:p>
    <w:p w14:paraId="13EC3301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Head of State</w:t>
      </w:r>
    </w:p>
    <w:p w14:paraId="676D6A6E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Economic Leader</w:t>
      </w:r>
    </w:p>
    <w:p w14:paraId="6B98D939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Party Leader</w:t>
      </w:r>
    </w:p>
    <w:p w14:paraId="61D242B0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Foreign policy</w:t>
      </w:r>
    </w:p>
    <w:p w14:paraId="5A5531D4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Treaty</w:t>
      </w:r>
    </w:p>
    <w:p w14:paraId="11656E55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Executive Agreement</w:t>
      </w:r>
    </w:p>
    <w:p w14:paraId="7B465DF6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Cabinet</w:t>
      </w:r>
    </w:p>
    <w:p w14:paraId="558F9137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Federal Bureaucracy</w:t>
      </w:r>
    </w:p>
    <w:p w14:paraId="7FC2C5B7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Civil Service System</w:t>
      </w:r>
    </w:p>
    <w:p w14:paraId="6E27FC68" w14:textId="77777777" w:rsidR="00862F61" w:rsidRDefault="00862F61" w:rsidP="00862F61">
      <w:pPr>
        <w:pStyle w:val="ListParagraph"/>
        <w:numPr>
          <w:ilvl w:val="0"/>
          <w:numId w:val="3"/>
        </w:numPr>
      </w:pPr>
      <w:r>
        <w:t>Spoils System</w:t>
      </w:r>
    </w:p>
    <w:p w14:paraId="0F0B1699" w14:textId="77777777" w:rsidR="00862F61" w:rsidRDefault="00862F61" w:rsidP="00862F61"/>
    <w:p w14:paraId="376EA5F4" w14:textId="77777777" w:rsidR="00862F61" w:rsidRDefault="00862F61" w:rsidP="00862F61"/>
    <w:p w14:paraId="2AE1483A" w14:textId="77777777" w:rsidR="00862F61" w:rsidRDefault="00862F61" w:rsidP="00862F61"/>
    <w:p w14:paraId="1F9C9098" w14:textId="77777777" w:rsidR="00862F61" w:rsidRDefault="00862F61" w:rsidP="00862F61">
      <w:r>
        <w:t>Unit 5 Vocabulary</w:t>
      </w:r>
    </w:p>
    <w:p w14:paraId="5463E18C" w14:textId="77777777" w:rsidR="00862F61" w:rsidRDefault="00862F61" w:rsidP="00862F61">
      <w:r>
        <w:t>(Executive Branch)</w:t>
      </w:r>
    </w:p>
    <w:p w14:paraId="16D098E5" w14:textId="77777777" w:rsidR="00862F61" w:rsidRDefault="00862F61" w:rsidP="00862F61">
      <w:r>
        <w:t>Chapter 7 in textbook</w:t>
      </w:r>
    </w:p>
    <w:p w14:paraId="5B864548" w14:textId="77777777" w:rsidR="00862F61" w:rsidRDefault="00862F61" w:rsidP="00862F61"/>
    <w:p w14:paraId="491CCEEC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Electoral College</w:t>
      </w:r>
    </w:p>
    <w:p w14:paraId="713AFF8F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25</w:t>
      </w:r>
      <w:r w:rsidRPr="00006A87">
        <w:rPr>
          <w:vertAlign w:val="superscript"/>
        </w:rPr>
        <w:t>th</w:t>
      </w:r>
      <w:r>
        <w:t xml:space="preserve"> Amendment</w:t>
      </w:r>
    </w:p>
    <w:p w14:paraId="7F6B0A41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Executive Order</w:t>
      </w:r>
    </w:p>
    <w:p w14:paraId="487562D0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Chief Executive</w:t>
      </w:r>
    </w:p>
    <w:p w14:paraId="5A5CA180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Pardon</w:t>
      </w:r>
    </w:p>
    <w:p w14:paraId="2EAC8078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Reprieve</w:t>
      </w:r>
    </w:p>
    <w:p w14:paraId="2AC954AF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Amnesty</w:t>
      </w:r>
    </w:p>
    <w:p w14:paraId="08C2964B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Chief Diplomat</w:t>
      </w:r>
    </w:p>
    <w:p w14:paraId="2C0C711F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Commander in Chief</w:t>
      </w:r>
    </w:p>
    <w:p w14:paraId="745C7CBD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Legislative Leader</w:t>
      </w:r>
    </w:p>
    <w:p w14:paraId="1B2A4DA2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Head of State</w:t>
      </w:r>
    </w:p>
    <w:p w14:paraId="40F0F3C7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Economic Leader</w:t>
      </w:r>
    </w:p>
    <w:p w14:paraId="76C4EE69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Party Leader</w:t>
      </w:r>
    </w:p>
    <w:p w14:paraId="7BFB192B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Foreign policy</w:t>
      </w:r>
    </w:p>
    <w:p w14:paraId="6B017D88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Treaty</w:t>
      </w:r>
    </w:p>
    <w:p w14:paraId="3339AE70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Executive Agreement</w:t>
      </w:r>
    </w:p>
    <w:p w14:paraId="46E5C50C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Cabinet</w:t>
      </w:r>
    </w:p>
    <w:p w14:paraId="77C52656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Federal Bureaucracy</w:t>
      </w:r>
    </w:p>
    <w:p w14:paraId="615CAE4C" w14:textId="77777777" w:rsidR="00862F61" w:rsidRDefault="00862F61" w:rsidP="00862F61">
      <w:pPr>
        <w:pStyle w:val="ListParagraph"/>
        <w:numPr>
          <w:ilvl w:val="0"/>
          <w:numId w:val="4"/>
        </w:numPr>
      </w:pPr>
      <w:r>
        <w:t>Civil Service System</w:t>
      </w:r>
    </w:p>
    <w:p w14:paraId="3B977998" w14:textId="77777777" w:rsidR="00006A87" w:rsidRDefault="00862F61" w:rsidP="00862F61">
      <w:pPr>
        <w:pStyle w:val="ListParagraph"/>
        <w:numPr>
          <w:ilvl w:val="0"/>
          <w:numId w:val="4"/>
        </w:numPr>
      </w:pPr>
      <w:r>
        <w:t>Spoils System</w:t>
      </w:r>
      <w:bookmarkStart w:id="0" w:name="_GoBack"/>
      <w:bookmarkEnd w:id="0"/>
    </w:p>
    <w:sectPr w:rsidR="00006A87" w:rsidSect="00862F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C49"/>
    <w:multiLevelType w:val="hybridMultilevel"/>
    <w:tmpl w:val="637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211F"/>
    <w:multiLevelType w:val="hybridMultilevel"/>
    <w:tmpl w:val="637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6E"/>
    <w:multiLevelType w:val="hybridMultilevel"/>
    <w:tmpl w:val="637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74258"/>
    <w:multiLevelType w:val="hybridMultilevel"/>
    <w:tmpl w:val="637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7"/>
    <w:rsid w:val="00006A87"/>
    <w:rsid w:val="00411137"/>
    <w:rsid w:val="00862F61"/>
    <w:rsid w:val="00E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50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2</cp:revision>
  <dcterms:created xsi:type="dcterms:W3CDTF">2015-03-05T21:32:00Z</dcterms:created>
  <dcterms:modified xsi:type="dcterms:W3CDTF">2015-03-05T21:42:00Z</dcterms:modified>
</cp:coreProperties>
</file>